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6C" w:rsidRDefault="00BC076C" w:rsidP="00BC076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20.04.2020r. zajęcia zdalne oddział przedszkolny 0a i 0b</w:t>
      </w:r>
    </w:p>
    <w:p w:rsidR="00BC076C" w:rsidRPr="009847F4" w:rsidRDefault="00BC076C" w:rsidP="00BC076C">
      <w:pPr>
        <w:jc w:val="center"/>
        <w:rPr>
          <w:rFonts w:ascii="Times New Roman" w:hAnsi="Times New Roman" w:cs="Times New Roman"/>
          <w:b/>
          <w:sz w:val="36"/>
        </w:rPr>
      </w:pPr>
      <w:r w:rsidRPr="009847F4">
        <w:rPr>
          <w:rFonts w:ascii="Times New Roman" w:hAnsi="Times New Roman" w:cs="Times New Roman"/>
          <w:b/>
          <w:sz w:val="36"/>
        </w:rPr>
        <w:t>Zajęcia zdalne</w:t>
      </w:r>
    </w:p>
    <w:p w:rsidR="00BC076C" w:rsidRPr="008B3668" w:rsidRDefault="00BC076C" w:rsidP="00BC076C">
      <w:pPr>
        <w:jc w:val="center"/>
        <w:rPr>
          <w:rFonts w:ascii="Times New Roman" w:hAnsi="Times New Roman" w:cs="Times New Roman"/>
          <w:b/>
          <w:sz w:val="32"/>
        </w:rPr>
      </w:pPr>
      <w:r w:rsidRPr="008B3668">
        <w:rPr>
          <w:rFonts w:ascii="Times New Roman" w:hAnsi="Times New Roman" w:cs="Times New Roman"/>
          <w:b/>
          <w:sz w:val="32"/>
        </w:rPr>
        <w:t>Odział przedszkolny 0a i 0b</w:t>
      </w:r>
    </w:p>
    <w:p w:rsidR="00BC076C" w:rsidRPr="008B3668" w:rsidRDefault="00BC076C" w:rsidP="00BC0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20.04.2020r. zajęcia nr 18</w:t>
      </w:r>
    </w:p>
    <w:p w:rsidR="00BC076C" w:rsidRDefault="00BC076C" w:rsidP="00BC07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Makieta wiejskiego podwórka.</w:t>
      </w:r>
    </w:p>
    <w:p w:rsidR="00BC076C" w:rsidRDefault="00BC076C" w:rsidP="00BC076C">
      <w:pPr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0775FB" w:rsidRDefault="000775FB" w:rsidP="00077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Dowiem się gdzie mieszkają zwierzęta wiejskie? (Załącznik nr 1).</w:t>
      </w:r>
    </w:p>
    <w:p w:rsidR="00E44219" w:rsidRDefault="00E44219" w:rsidP="00E442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4219" w:rsidRDefault="00E44219" w:rsidP="00E44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 p</w:t>
      </w:r>
      <w:r w:rsidR="007C228A">
        <w:rPr>
          <w:rFonts w:ascii="Times New Roman" w:hAnsi="Times New Roman" w:cs="Times New Roman"/>
          <w:sz w:val="24"/>
          <w:szCs w:val="24"/>
        </w:rPr>
        <w:t>rodukty otrzymywane od zwierząt</w:t>
      </w:r>
      <w:r>
        <w:rPr>
          <w:rFonts w:ascii="Times New Roman" w:hAnsi="Times New Roman" w:cs="Times New Roman"/>
          <w:sz w:val="24"/>
          <w:szCs w:val="24"/>
        </w:rPr>
        <w:t xml:space="preserve"> (Załącznik nr 2).</w:t>
      </w:r>
    </w:p>
    <w:p w:rsidR="00422BAA" w:rsidRPr="00422BAA" w:rsidRDefault="00422BAA" w:rsidP="00422B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2BAA" w:rsidRDefault="00125A5F" w:rsidP="00E44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</w:t>
      </w:r>
      <w:r w:rsidR="007C228A">
        <w:rPr>
          <w:rFonts w:ascii="Times New Roman" w:hAnsi="Times New Roman" w:cs="Times New Roman"/>
          <w:sz w:val="24"/>
          <w:szCs w:val="24"/>
        </w:rPr>
        <w:t>ćwiczenie klasyfikacyjne pt. ,,Co jedzą zwierzęta?” (Załącznik nr 3).</w:t>
      </w:r>
    </w:p>
    <w:p w:rsidR="00E44219" w:rsidRPr="00F9695C" w:rsidRDefault="00E44219" w:rsidP="00E442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0B8B" w:rsidRDefault="00125A5F" w:rsidP="00F969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Zrobię </w:t>
      </w:r>
      <w:r w:rsidR="00460A2C">
        <w:rPr>
          <w:rFonts w:ascii="Times New Roman" w:hAnsi="Times New Roman" w:cs="Times New Roman"/>
          <w:sz w:val="24"/>
          <w:szCs w:val="24"/>
        </w:rPr>
        <w:t xml:space="preserve">makietę </w:t>
      </w:r>
      <w:r w:rsidR="00422BAA">
        <w:rPr>
          <w:rFonts w:ascii="Times New Roman" w:hAnsi="Times New Roman" w:cs="Times New Roman"/>
          <w:sz w:val="24"/>
          <w:szCs w:val="24"/>
        </w:rPr>
        <w:t>wiejskiego podwórka</w:t>
      </w:r>
      <w:r w:rsidR="00F9695C" w:rsidRPr="00F9695C">
        <w:rPr>
          <w:rFonts w:ascii="Times New Roman" w:hAnsi="Times New Roman" w:cs="Times New Roman"/>
          <w:sz w:val="24"/>
          <w:szCs w:val="24"/>
        </w:rPr>
        <w:t>.</w:t>
      </w:r>
    </w:p>
    <w:p w:rsidR="00F9695C" w:rsidRPr="00F9695C" w:rsidRDefault="00F9695C" w:rsidP="00F969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695C" w:rsidRPr="00F9695C" w:rsidRDefault="00F9695C" w:rsidP="00F969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sectPr w:rsidR="00F9695C" w:rsidRPr="00F9695C" w:rsidSect="00E3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1630"/>
    <w:multiLevelType w:val="hybridMultilevel"/>
    <w:tmpl w:val="16E8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76C"/>
    <w:rsid w:val="000775FB"/>
    <w:rsid w:val="00125A5F"/>
    <w:rsid w:val="00196E6E"/>
    <w:rsid w:val="00422BAA"/>
    <w:rsid w:val="00460A2C"/>
    <w:rsid w:val="007C228A"/>
    <w:rsid w:val="00BC076C"/>
    <w:rsid w:val="00DE751E"/>
    <w:rsid w:val="00DF5EBA"/>
    <w:rsid w:val="00E30B8B"/>
    <w:rsid w:val="00E44219"/>
    <w:rsid w:val="00F9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2020-04-13T14:07:00Z</dcterms:created>
  <dcterms:modified xsi:type="dcterms:W3CDTF">2020-04-20T06:03:00Z</dcterms:modified>
</cp:coreProperties>
</file>